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附件:</w:t>
      </w:r>
    </w:p>
    <w:p>
      <w:pPr>
        <w:spacing w:line="400" w:lineRule="exact"/>
        <w:jc w:val="left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2020年</w:t>
      </w:r>
      <w:r>
        <w:rPr>
          <w:rFonts w:hint="eastAsia" w:ascii="方正小标宋简体" w:hAnsi="仿宋" w:eastAsia="方正小标宋简体"/>
          <w:sz w:val="32"/>
          <w:szCs w:val="32"/>
        </w:rPr>
        <w:t>嘉兴市妇幼保健院公开招聘合同制工作人员报名表</w:t>
      </w:r>
    </w:p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报名岗位： </w:t>
      </w:r>
    </w:p>
    <w:p>
      <w:pPr>
        <w:spacing w:line="160" w:lineRule="exact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97"/>
        <w:gridCol w:w="1262"/>
        <w:gridCol w:w="1006"/>
        <w:gridCol w:w="53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初始学历学位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          及取得时间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501" w:type="dxa"/>
            <w:gridSpan w:val="8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877"/>
    <w:rsid w:val="00115AE1"/>
    <w:rsid w:val="00182D15"/>
    <w:rsid w:val="001874D0"/>
    <w:rsid w:val="00197CBF"/>
    <w:rsid w:val="001E2DFD"/>
    <w:rsid w:val="001F3E67"/>
    <w:rsid w:val="0023427F"/>
    <w:rsid w:val="002B5794"/>
    <w:rsid w:val="00300C3C"/>
    <w:rsid w:val="00310676"/>
    <w:rsid w:val="003202FD"/>
    <w:rsid w:val="00391D30"/>
    <w:rsid w:val="004002AD"/>
    <w:rsid w:val="00445D9D"/>
    <w:rsid w:val="004A6C49"/>
    <w:rsid w:val="005007A8"/>
    <w:rsid w:val="0055347A"/>
    <w:rsid w:val="006261C5"/>
    <w:rsid w:val="006F5A6F"/>
    <w:rsid w:val="00731E20"/>
    <w:rsid w:val="007652EB"/>
    <w:rsid w:val="0077605E"/>
    <w:rsid w:val="00782A89"/>
    <w:rsid w:val="007D4035"/>
    <w:rsid w:val="008013B4"/>
    <w:rsid w:val="008406D1"/>
    <w:rsid w:val="008B41CF"/>
    <w:rsid w:val="008E1B3D"/>
    <w:rsid w:val="009C2443"/>
    <w:rsid w:val="00A22844"/>
    <w:rsid w:val="00A8031B"/>
    <w:rsid w:val="00A957EE"/>
    <w:rsid w:val="00AC1877"/>
    <w:rsid w:val="00AC1F00"/>
    <w:rsid w:val="00B32F67"/>
    <w:rsid w:val="00B700C6"/>
    <w:rsid w:val="00B76EAC"/>
    <w:rsid w:val="00C10EE0"/>
    <w:rsid w:val="00CA2E78"/>
    <w:rsid w:val="00CB397C"/>
    <w:rsid w:val="00CF0B48"/>
    <w:rsid w:val="00D71F87"/>
    <w:rsid w:val="00D8176C"/>
    <w:rsid w:val="00DC4B33"/>
    <w:rsid w:val="00E42D18"/>
    <w:rsid w:val="00E61CA9"/>
    <w:rsid w:val="00F474E6"/>
    <w:rsid w:val="00FA1555"/>
    <w:rsid w:val="00FB07A0"/>
    <w:rsid w:val="00FD3550"/>
    <w:rsid w:val="00FE5387"/>
    <w:rsid w:val="04515A78"/>
    <w:rsid w:val="0930153B"/>
    <w:rsid w:val="4A8F0C04"/>
    <w:rsid w:val="58FC1D34"/>
    <w:rsid w:val="60361140"/>
    <w:rsid w:val="622B79E1"/>
    <w:rsid w:val="716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482</Words>
  <Characters>2751</Characters>
  <Lines>22</Lines>
  <Paragraphs>6</Paragraphs>
  <TotalTime>568</TotalTime>
  <ScaleCrop>false</ScaleCrop>
  <LinksUpToDate>false</LinksUpToDate>
  <CharactersWithSpaces>3227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2020-05-06T00:08:00Z</dcterms:created>
  <dc:creator>朱雅贤</dc:creator>
  <cp:lastModifiedBy>黄飞</cp:lastModifiedBy>
  <dcterms:modified xsi:type="dcterms:W3CDTF">2020-05-13T01:10:52Z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