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53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00000" w:rsidRDefault="000A53A1">
      <w:pPr>
        <w:jc w:val="center"/>
        <w:rPr>
          <w:rFonts w:eastAsia="黑体"/>
          <w:sz w:val="44"/>
          <w:szCs w:val="32"/>
        </w:rPr>
      </w:pPr>
      <w:bookmarkStart w:id="0" w:name="_GoBack"/>
      <w:r>
        <w:rPr>
          <w:rFonts w:eastAsia="黑体" w:hint="eastAsia"/>
          <w:sz w:val="44"/>
          <w:szCs w:val="32"/>
        </w:rPr>
        <w:t>舟山市事业</w:t>
      </w:r>
      <w:r>
        <w:rPr>
          <w:rFonts w:eastAsia="黑体" w:hint="eastAsia"/>
          <w:sz w:val="44"/>
          <w:szCs w:val="32"/>
        </w:rPr>
        <w:t>单位公开招聘工作人员报名表</w:t>
      </w:r>
    </w:p>
    <w:bookmarkEnd w:id="0"/>
    <w:p w:rsidR="00000000" w:rsidRDefault="000A53A1">
      <w:pPr>
        <w:rPr>
          <w:sz w:val="30"/>
          <w:szCs w:val="32"/>
        </w:rPr>
      </w:pPr>
      <w:r>
        <w:rPr>
          <w:rFonts w:hint="eastAsia"/>
          <w:sz w:val="30"/>
          <w:szCs w:val="32"/>
        </w:rPr>
        <w:t>报考单位：</w:t>
      </w:r>
      <w:r>
        <w:rPr>
          <w:rFonts w:hint="eastAsia"/>
          <w:sz w:val="30"/>
          <w:szCs w:val="32"/>
        </w:rPr>
        <w:t xml:space="preserve">    </w:t>
      </w:r>
      <w:r>
        <w:rPr>
          <w:sz w:val="30"/>
          <w:szCs w:val="32"/>
        </w:rPr>
        <w:t xml:space="preserve">         </w:t>
      </w:r>
      <w:r>
        <w:rPr>
          <w:rFonts w:hint="eastAsia"/>
          <w:sz w:val="30"/>
          <w:szCs w:val="32"/>
        </w:rPr>
        <w:t>报考职位：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4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 w:rsidR="00000000">
        <w:trPr>
          <w:cantSplit/>
          <w:trHeight w:val="680"/>
          <w:jc w:val="center"/>
        </w:trPr>
        <w:tc>
          <w:tcPr>
            <w:tcW w:w="10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姓</w:t>
            </w:r>
            <w:r>
              <w:rPr>
                <w:rFonts w:eastAsia="仿宋_GB2312"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出生</w:t>
            </w: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000000" w:rsidRDefault="000A53A1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000000" w:rsidRDefault="000A53A1">
            <w:pPr>
              <w:jc w:val="center"/>
            </w:pPr>
            <w:r>
              <w:rPr>
                <w:rFonts w:hint="eastAsia"/>
              </w:rPr>
              <w:t>白底</w:t>
            </w:r>
          </w:p>
          <w:p w:rsidR="00000000" w:rsidRDefault="000A53A1"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000000">
        <w:trPr>
          <w:cantSplit/>
          <w:trHeight w:hRule="exact" w:val="68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户口</w:t>
            </w: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政治</w:t>
            </w: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000000">
        <w:trPr>
          <w:cantSplit/>
          <w:trHeight w:hRule="exact" w:val="420"/>
          <w:jc w:val="center"/>
        </w:trPr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最高</w:t>
            </w: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000000">
        <w:trPr>
          <w:cantSplit/>
          <w:trHeight w:hRule="exact" w:val="420"/>
          <w:jc w:val="center"/>
        </w:trPr>
        <w:tc>
          <w:tcPr>
            <w:tcW w:w="10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widowControl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widowControl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000000">
        <w:trPr>
          <w:cantSplit/>
          <w:trHeight w:hRule="exact" w:val="68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专业技</w:t>
            </w: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联系</w:t>
            </w: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0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widowControl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443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widowControl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32"/>
              </w:rPr>
            </w:pPr>
          </w:p>
        </w:tc>
      </w:tr>
      <w:tr w:rsidR="00000000">
        <w:trPr>
          <w:cantSplit/>
          <w:trHeight w:hRule="exact" w:val="680"/>
          <w:jc w:val="center"/>
        </w:trPr>
        <w:tc>
          <w:tcPr>
            <w:tcW w:w="14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000000">
        <w:trPr>
          <w:cantSplit/>
          <w:trHeight w:hRule="exact" w:val="680"/>
          <w:jc w:val="center"/>
        </w:trPr>
        <w:tc>
          <w:tcPr>
            <w:tcW w:w="14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 w:hint="eastAsia"/>
                <w:sz w:val="24"/>
                <w:szCs w:val="30"/>
              </w:rPr>
              <w:t>身份证</w:t>
            </w: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000000">
        <w:trPr>
          <w:cantSplit/>
          <w:trHeight w:val="4560"/>
          <w:jc w:val="center"/>
        </w:trPr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个</w:t>
            </w: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人</w:t>
            </w: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简</w:t>
            </w: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pacing w:line="2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</w:p>
          <w:p w:rsidR="00000000" w:rsidRDefault="000A53A1">
            <w:pPr>
              <w:snapToGrid w:val="0"/>
              <w:spacing w:line="2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（注：请写明实习</w:t>
            </w:r>
            <w:r>
              <w:rPr>
                <w:rFonts w:eastAsia="仿宋_GB2312" w:hint="eastAsia"/>
                <w:sz w:val="24"/>
                <w:szCs w:val="32"/>
              </w:rPr>
              <w:t>单位及曾经学习、工作的单位名称等。）</w:t>
            </w:r>
          </w:p>
        </w:tc>
      </w:tr>
      <w:tr w:rsidR="00000000">
        <w:trPr>
          <w:cantSplit/>
          <w:trHeight w:val="1074"/>
          <w:jc w:val="center"/>
        </w:trPr>
        <w:tc>
          <w:tcPr>
            <w:tcW w:w="926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0A53A1">
            <w:pPr>
              <w:snapToGrid w:val="0"/>
              <w:spacing w:line="440" w:lineRule="exact"/>
              <w:ind w:left="1200" w:hangingChars="500" w:hanging="1200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000000" w:rsidRDefault="000A53A1"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sz w:val="24"/>
                <w:szCs w:val="32"/>
              </w:rPr>
              <w:t xml:space="preserve">                         </w:t>
            </w:r>
            <w:r>
              <w:rPr>
                <w:rFonts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</w:t>
            </w:r>
            <w:r>
              <w:rPr>
                <w:rFonts w:eastAsia="仿宋_GB2312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</w:tbl>
    <w:p w:rsidR="000A53A1" w:rsidRDefault="000A53A1">
      <w:pPr>
        <w:widowControl/>
        <w:shd w:val="clear" w:color="auto" w:fill="F7FCFF"/>
        <w:spacing w:line="40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                                         </w:t>
      </w:r>
    </w:p>
    <w:sectPr w:rsidR="000A53A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A1" w:rsidRDefault="000A53A1">
      <w:r>
        <w:separator/>
      </w:r>
    </w:p>
  </w:endnote>
  <w:endnote w:type="continuationSeparator" w:id="0">
    <w:p w:rsidR="000A53A1" w:rsidRDefault="000A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A1" w:rsidRDefault="000A53A1">
      <w:r>
        <w:separator/>
      </w:r>
    </w:p>
  </w:footnote>
  <w:footnote w:type="continuationSeparator" w:id="0">
    <w:p w:rsidR="000A53A1" w:rsidRDefault="000A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53A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39"/>
    <w:rsid w:val="000173EE"/>
    <w:rsid w:val="00027931"/>
    <w:rsid w:val="0005316F"/>
    <w:rsid w:val="00061FBB"/>
    <w:rsid w:val="00070193"/>
    <w:rsid w:val="00084554"/>
    <w:rsid w:val="0009537A"/>
    <w:rsid w:val="000A53A1"/>
    <w:rsid w:val="000C5409"/>
    <w:rsid w:val="000D091F"/>
    <w:rsid w:val="000D6AE4"/>
    <w:rsid w:val="000E2D62"/>
    <w:rsid w:val="000F6C5B"/>
    <w:rsid w:val="000F7088"/>
    <w:rsid w:val="00114FF9"/>
    <w:rsid w:val="00115D40"/>
    <w:rsid w:val="00121FA2"/>
    <w:rsid w:val="00165C9C"/>
    <w:rsid w:val="00194E5A"/>
    <w:rsid w:val="001A5690"/>
    <w:rsid w:val="001A6AAF"/>
    <w:rsid w:val="001C4320"/>
    <w:rsid w:val="001C5D0E"/>
    <w:rsid w:val="001E73CB"/>
    <w:rsid w:val="001F10AC"/>
    <w:rsid w:val="00206943"/>
    <w:rsid w:val="00207086"/>
    <w:rsid w:val="0025423C"/>
    <w:rsid w:val="00261DE7"/>
    <w:rsid w:val="00270A7A"/>
    <w:rsid w:val="0029480C"/>
    <w:rsid w:val="002C3977"/>
    <w:rsid w:val="002F108D"/>
    <w:rsid w:val="002F157D"/>
    <w:rsid w:val="00305C33"/>
    <w:rsid w:val="00321C66"/>
    <w:rsid w:val="00326573"/>
    <w:rsid w:val="00333A0D"/>
    <w:rsid w:val="00372233"/>
    <w:rsid w:val="003734AA"/>
    <w:rsid w:val="00381764"/>
    <w:rsid w:val="003826AB"/>
    <w:rsid w:val="003833A1"/>
    <w:rsid w:val="00387B3F"/>
    <w:rsid w:val="003A4D5E"/>
    <w:rsid w:val="003B6AF3"/>
    <w:rsid w:val="003C096A"/>
    <w:rsid w:val="00400D02"/>
    <w:rsid w:val="00417A96"/>
    <w:rsid w:val="00436671"/>
    <w:rsid w:val="0043700C"/>
    <w:rsid w:val="00437275"/>
    <w:rsid w:val="00446E01"/>
    <w:rsid w:val="00470A93"/>
    <w:rsid w:val="004762C5"/>
    <w:rsid w:val="004A5120"/>
    <w:rsid w:val="004A7D16"/>
    <w:rsid w:val="004C5EAA"/>
    <w:rsid w:val="004C656C"/>
    <w:rsid w:val="005035A3"/>
    <w:rsid w:val="00511909"/>
    <w:rsid w:val="00513D5C"/>
    <w:rsid w:val="00521B39"/>
    <w:rsid w:val="0053072A"/>
    <w:rsid w:val="00550549"/>
    <w:rsid w:val="00553FB0"/>
    <w:rsid w:val="005669FD"/>
    <w:rsid w:val="005679E5"/>
    <w:rsid w:val="005B4056"/>
    <w:rsid w:val="005C402F"/>
    <w:rsid w:val="005D73D0"/>
    <w:rsid w:val="005E3FC3"/>
    <w:rsid w:val="00623833"/>
    <w:rsid w:val="006277A0"/>
    <w:rsid w:val="00634F69"/>
    <w:rsid w:val="006534D2"/>
    <w:rsid w:val="006736DB"/>
    <w:rsid w:val="006A7FA3"/>
    <w:rsid w:val="006B05EB"/>
    <w:rsid w:val="006B59A4"/>
    <w:rsid w:val="006C1383"/>
    <w:rsid w:val="006C251C"/>
    <w:rsid w:val="006D063A"/>
    <w:rsid w:val="006D0B4B"/>
    <w:rsid w:val="006E6FCD"/>
    <w:rsid w:val="006F2F9D"/>
    <w:rsid w:val="00705104"/>
    <w:rsid w:val="0075164C"/>
    <w:rsid w:val="007528A9"/>
    <w:rsid w:val="007743A0"/>
    <w:rsid w:val="00783591"/>
    <w:rsid w:val="00792283"/>
    <w:rsid w:val="007C5A31"/>
    <w:rsid w:val="007D6917"/>
    <w:rsid w:val="00815BE4"/>
    <w:rsid w:val="00816F9B"/>
    <w:rsid w:val="00843ED5"/>
    <w:rsid w:val="00882225"/>
    <w:rsid w:val="00890939"/>
    <w:rsid w:val="008A4A28"/>
    <w:rsid w:val="008D5AE6"/>
    <w:rsid w:val="00905888"/>
    <w:rsid w:val="00912E41"/>
    <w:rsid w:val="00913B25"/>
    <w:rsid w:val="0091615E"/>
    <w:rsid w:val="009B3D8A"/>
    <w:rsid w:val="009D3942"/>
    <w:rsid w:val="009E1F2A"/>
    <w:rsid w:val="009F47EF"/>
    <w:rsid w:val="00A12E29"/>
    <w:rsid w:val="00A525F5"/>
    <w:rsid w:val="00A70A82"/>
    <w:rsid w:val="00A90DE2"/>
    <w:rsid w:val="00AB10DB"/>
    <w:rsid w:val="00AB614F"/>
    <w:rsid w:val="00AB78E3"/>
    <w:rsid w:val="00AC20FF"/>
    <w:rsid w:val="00AE0CC2"/>
    <w:rsid w:val="00AF1633"/>
    <w:rsid w:val="00AF765E"/>
    <w:rsid w:val="00B84295"/>
    <w:rsid w:val="00BC152E"/>
    <w:rsid w:val="00BF343A"/>
    <w:rsid w:val="00BF773B"/>
    <w:rsid w:val="00C101E1"/>
    <w:rsid w:val="00C11CE1"/>
    <w:rsid w:val="00C24C34"/>
    <w:rsid w:val="00C454BF"/>
    <w:rsid w:val="00C503D9"/>
    <w:rsid w:val="00C526AD"/>
    <w:rsid w:val="00C5317F"/>
    <w:rsid w:val="00C7023B"/>
    <w:rsid w:val="00C93A28"/>
    <w:rsid w:val="00CD23B9"/>
    <w:rsid w:val="00CD2987"/>
    <w:rsid w:val="00CD2C2E"/>
    <w:rsid w:val="00CE3610"/>
    <w:rsid w:val="00D10475"/>
    <w:rsid w:val="00D13A84"/>
    <w:rsid w:val="00D37CB5"/>
    <w:rsid w:val="00D402C2"/>
    <w:rsid w:val="00D44403"/>
    <w:rsid w:val="00D52062"/>
    <w:rsid w:val="00D55631"/>
    <w:rsid w:val="00D82B6D"/>
    <w:rsid w:val="00D93A11"/>
    <w:rsid w:val="00DA7B21"/>
    <w:rsid w:val="00DB5ABD"/>
    <w:rsid w:val="00DC7170"/>
    <w:rsid w:val="00E22BDF"/>
    <w:rsid w:val="00E35FB0"/>
    <w:rsid w:val="00E41B62"/>
    <w:rsid w:val="00E41BFE"/>
    <w:rsid w:val="00E669A9"/>
    <w:rsid w:val="00E84B1B"/>
    <w:rsid w:val="00E953CA"/>
    <w:rsid w:val="00E97B3A"/>
    <w:rsid w:val="00EB0D20"/>
    <w:rsid w:val="00EC2C31"/>
    <w:rsid w:val="00EF2AF3"/>
    <w:rsid w:val="00F16BE6"/>
    <w:rsid w:val="00F41E1A"/>
    <w:rsid w:val="00F43B81"/>
    <w:rsid w:val="00F44810"/>
    <w:rsid w:val="00F46B82"/>
    <w:rsid w:val="00F55AC2"/>
    <w:rsid w:val="00F7590F"/>
    <w:rsid w:val="00F77B1C"/>
    <w:rsid w:val="00F81635"/>
    <w:rsid w:val="00F90D6A"/>
    <w:rsid w:val="00FA22A1"/>
    <w:rsid w:val="00FC1B38"/>
    <w:rsid w:val="00FC3E38"/>
    <w:rsid w:val="00FF03EE"/>
    <w:rsid w:val="070F5365"/>
    <w:rsid w:val="22C81C15"/>
    <w:rsid w:val="274C5C09"/>
    <w:rsid w:val="34702212"/>
    <w:rsid w:val="425E16C0"/>
    <w:rsid w:val="686A3A06"/>
    <w:rsid w:val="766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000000"/>
      <w:sz w:val="18"/>
      <w:szCs w:val="18"/>
      <w:u w:val="non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2019-05-24T05:56:00Z</cp:lastPrinted>
  <dcterms:created xsi:type="dcterms:W3CDTF">2020-10-27T09:00:00Z</dcterms:created>
  <dcterms:modified xsi:type="dcterms:W3CDTF">2020-10-27T09:00:00Z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