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仿宋" w:eastAsia="黑体" w:cs="仿宋"/>
          <w:sz w:val="28"/>
          <w:szCs w:val="28"/>
        </w:rPr>
      </w:pPr>
    </w:p>
    <w:p>
      <w:pPr>
        <w:pStyle w:val="5"/>
        <w:shd w:val="clear" w:color="auto" w:fill="FFFFFF"/>
        <w:wordWrap w:val="0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:4：</w:t>
      </w:r>
    </w:p>
    <w:p>
      <w:pPr>
        <w:pStyle w:val="5"/>
        <w:shd w:val="clear" w:color="auto" w:fill="FFFFFF"/>
        <w:wordWrap w:val="0"/>
        <w:jc w:val="center"/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lang w:val="en-US" w:eastAsia="zh-CN"/>
        </w:rPr>
        <w:t>慈利县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  <w:t>2021年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lang w:val="en-US" w:eastAsia="zh-CN"/>
        </w:rPr>
        <w:t>公开招聘教师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  <w:t>考生新冠肺炎疫情防控</w:t>
      </w:r>
    </w:p>
    <w:p>
      <w:pPr>
        <w:pStyle w:val="5"/>
        <w:shd w:val="clear" w:color="auto" w:fill="FFFFFF"/>
        <w:wordWrap w:val="0"/>
        <w:jc w:val="center"/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  <w:t>承诺书</w:t>
      </w:r>
    </w:p>
    <w:p>
      <w:pPr>
        <w:pStyle w:val="5"/>
        <w:shd w:val="clear" w:color="auto" w:fill="FFFFFF"/>
        <w:wordWrap w:val="0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本人已认真阅读《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慈利县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2021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年公开招聘教师考生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新冠肺炎疫情防控告知书》，知悉告知事项、证明义务和防疫要求。在此郑重承诺：本人填报、提交和现场出示的所有信息(证明)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pStyle w:val="5"/>
        <w:shd w:val="clear" w:color="auto" w:fill="FFFFFF"/>
        <w:wordWrap w:val="0"/>
        <w:ind w:firstLine="320" w:firstLineChars="10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承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诺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人：</w:t>
      </w:r>
    </w:p>
    <w:p>
      <w:pPr>
        <w:pStyle w:val="5"/>
        <w:shd w:val="clear" w:color="auto" w:fill="FFFFFF"/>
        <w:wordWrap w:val="0"/>
        <w:ind w:firstLine="320" w:firstLineChars="100"/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联系电话：</w:t>
      </w:r>
    </w:p>
    <w:p>
      <w:pPr>
        <w:pStyle w:val="5"/>
        <w:shd w:val="clear" w:color="auto" w:fill="FFFFFF"/>
        <w:wordWrap w:val="0"/>
        <w:ind w:firstLine="320" w:firstLineChars="100"/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承诺时间：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仿宋" w:eastAsia="黑体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仿宋" w:eastAsia="黑体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仿宋" w:eastAsia="黑体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仿宋" w:eastAsia="黑体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仿宋" w:eastAsia="黑体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仿宋" w:eastAsia="黑体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仿宋" w:eastAsia="黑体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仿宋" w:eastAsia="黑体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仿宋" w:eastAsia="黑体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仿宋" w:eastAsia="黑体" w:cs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å¾®è½¯é›…é»‘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A3A80"/>
    <w:rsid w:val="01EF38B5"/>
    <w:rsid w:val="054C5214"/>
    <w:rsid w:val="075D44BA"/>
    <w:rsid w:val="07A83459"/>
    <w:rsid w:val="0A6664B0"/>
    <w:rsid w:val="0F5B7DF3"/>
    <w:rsid w:val="0F752994"/>
    <w:rsid w:val="12EA3A80"/>
    <w:rsid w:val="14A1655A"/>
    <w:rsid w:val="15EB5E9F"/>
    <w:rsid w:val="1849104F"/>
    <w:rsid w:val="21EA10F2"/>
    <w:rsid w:val="23E10986"/>
    <w:rsid w:val="29B37C7D"/>
    <w:rsid w:val="2ACD4818"/>
    <w:rsid w:val="2F646423"/>
    <w:rsid w:val="2FAD7804"/>
    <w:rsid w:val="30456B24"/>
    <w:rsid w:val="34C83538"/>
    <w:rsid w:val="34FF412F"/>
    <w:rsid w:val="36EE37A6"/>
    <w:rsid w:val="3E1F6A2E"/>
    <w:rsid w:val="4128696B"/>
    <w:rsid w:val="41793E4F"/>
    <w:rsid w:val="42587219"/>
    <w:rsid w:val="43567BDC"/>
    <w:rsid w:val="482A4457"/>
    <w:rsid w:val="4D172852"/>
    <w:rsid w:val="4DA0432D"/>
    <w:rsid w:val="4FA0354B"/>
    <w:rsid w:val="50944275"/>
    <w:rsid w:val="52E94E40"/>
    <w:rsid w:val="54A634E8"/>
    <w:rsid w:val="56A64089"/>
    <w:rsid w:val="59A70C8A"/>
    <w:rsid w:val="5B0F77E7"/>
    <w:rsid w:val="5BE42B99"/>
    <w:rsid w:val="5CB41355"/>
    <w:rsid w:val="5EF93F15"/>
    <w:rsid w:val="64806039"/>
    <w:rsid w:val="670645A8"/>
    <w:rsid w:val="67743B1C"/>
    <w:rsid w:val="68132E44"/>
    <w:rsid w:val="6A944C8E"/>
    <w:rsid w:val="6C5062A2"/>
    <w:rsid w:val="6FAE5F4A"/>
    <w:rsid w:val="74665BEC"/>
    <w:rsid w:val="75145867"/>
    <w:rsid w:val="776F5C97"/>
    <w:rsid w:val="786E0A81"/>
    <w:rsid w:val="79C23A66"/>
    <w:rsid w:val="7C9D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2021-06-22T02:02:00Z</dcterms:created>
  <dc:creator>Yan</dc:creator>
  <cp:lastModifiedBy>Yan</cp:lastModifiedBy>
  <dcterms:modified xsi:type="dcterms:W3CDTF">2021-06-22T09:49:37Z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C990F94BCCC940598EA06D3460D8DACD</vt:lpwstr>
  </property>
</Properties>
</file>