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附件5：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中小学教师高校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179642AE"/>
    <w:rsid w:val="2F907B7B"/>
    <w:rsid w:val="359D597F"/>
    <w:rsid w:val="385847D4"/>
    <w:rsid w:val="40BD5684"/>
    <w:rsid w:val="419341BA"/>
    <w:rsid w:val="4CBC4FFC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2021-09-24T05:21:25Z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0697E59E51E94FC395144395118D5B29</vt:lpwstr>
  </property>
</Properties>
</file>